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33" w:rsidRDefault="00796D33" w:rsidP="00796D33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6D33" w:rsidRDefault="00796D33" w:rsidP="00796D33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D6" w:rsidRDefault="007C1AD6" w:rsidP="002654A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1AD6" w:rsidRDefault="007C1AD6" w:rsidP="002654A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C52C7A">
        <w:rPr>
          <w:rFonts w:ascii="Times New Roman" w:hAnsi="Times New Roman" w:cs="Times New Roman"/>
          <w:bCs/>
          <w:iCs/>
          <w:sz w:val="24"/>
          <w:szCs w:val="24"/>
        </w:rPr>
        <w:t>59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</w:t>
      </w:r>
      <w:r w:rsidR="004E0BA8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C52C7A">
        <w:rPr>
          <w:rFonts w:ascii="Times New Roman" w:hAnsi="Times New Roman" w:cs="Times New Roman"/>
          <w:bCs/>
          <w:iCs/>
          <w:sz w:val="24"/>
          <w:szCs w:val="24"/>
        </w:rPr>
        <w:t>18 dicembre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133BDE">
        <w:rPr>
          <w:rFonts w:ascii="Times New Roman" w:hAnsi="Times New Roman" w:cs="Times New Roman"/>
          <w:bCs/>
          <w:iCs/>
          <w:sz w:val="24"/>
          <w:szCs w:val="24"/>
        </w:rPr>
        <w:t>8</w:t>
      </w:r>
    </w:p>
    <w:p w:rsidR="009D3510" w:rsidRPr="002654AE" w:rsidRDefault="002654AE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</w:t>
      </w:r>
      <w:r w:rsidR="009D3510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Ai Docenti della Scuola Secondaria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510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di sezione</w:t>
      </w:r>
    </w:p>
    <w:p w:rsidR="00C52C7A" w:rsidRPr="002654AE" w:rsidRDefault="00C52C7A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3510" w:rsidRPr="002654AE" w:rsidRDefault="00C52C7A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Martedì 8 gennaio 2019</w:t>
      </w:r>
      <w:r w:rsidR="00530C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</w:t>
      </w:r>
      <w:r w:rsidR="007C1AD6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530CFB">
        <w:rPr>
          <w:rFonts w:ascii="Times New Roman" w:hAnsi="Times New Roman" w:cs="Times New Roman"/>
          <w:b/>
          <w:bCs/>
          <w:iCs/>
          <w:sz w:val="24"/>
          <w:szCs w:val="24"/>
        </w:rPr>
        <w:t>.30</w:t>
      </w:r>
      <w:r w:rsidR="00133BDE">
        <w:rPr>
          <w:rFonts w:ascii="Times New Roman" w:hAnsi="Times New Roman" w:cs="Times New Roman"/>
          <w:bCs/>
          <w:iCs/>
          <w:sz w:val="24"/>
          <w:szCs w:val="24"/>
        </w:rPr>
        <w:t>, presso l’aula 1B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della Scuola Secondaria, è convocato il Collegio Docenti di sezione per discutere e deliberare sui seguenti punti all’ordine del giorno:</w:t>
      </w:r>
    </w:p>
    <w:p w:rsidR="009D3510" w:rsidRDefault="009D3510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72574D" w:rsidRDefault="00C52C7A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Revisione griglie giudizio</w:t>
      </w:r>
      <w:r w:rsidR="0072574D">
        <w:rPr>
          <w:rFonts w:ascii="Times New Roman" w:hAnsi="Times New Roman" w:cs="Times New Roman"/>
          <w:sz w:val="24"/>
          <w:szCs w:val="24"/>
        </w:rPr>
        <w:t>;</w:t>
      </w:r>
    </w:p>
    <w:p w:rsidR="009D3510" w:rsidRPr="002654AE" w:rsidRDefault="00C52C7A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Confronto su situazione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disciplinare</w:t>
      </w:r>
      <w:r w:rsidR="009D3510" w:rsidRPr="002654A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 xml:space="preserve"> </w:t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9D3510" w:rsidRPr="002654AE" w:rsidRDefault="005B488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3510" w:rsidRPr="002654A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9D3510" w:rsidRPr="002654A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9D3510" w:rsidRPr="002654AE" w:rsidRDefault="009D3510" w:rsidP="009D3510">
      <w:pPr>
        <w:rPr>
          <w:rFonts w:ascii="Times New Roman" w:hAnsi="Times New Roman" w:cs="Times New Roman"/>
          <w:sz w:val="24"/>
          <w:szCs w:val="24"/>
        </w:rPr>
      </w:pPr>
    </w:p>
    <w:p w:rsidR="009D3510" w:rsidRDefault="009D3510" w:rsidP="009D3510"/>
    <w:p w:rsidR="008F5D48" w:rsidRDefault="008F5D48"/>
    <w:sectPr w:rsidR="008F5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5"/>
    <w:rsid w:val="00133BDE"/>
    <w:rsid w:val="00166E8D"/>
    <w:rsid w:val="001E4AAB"/>
    <w:rsid w:val="002654AE"/>
    <w:rsid w:val="00352705"/>
    <w:rsid w:val="004B3122"/>
    <w:rsid w:val="004E0BA8"/>
    <w:rsid w:val="00530CFB"/>
    <w:rsid w:val="00587055"/>
    <w:rsid w:val="005B4880"/>
    <w:rsid w:val="006550A9"/>
    <w:rsid w:val="0072574D"/>
    <w:rsid w:val="00796D33"/>
    <w:rsid w:val="007C1AD6"/>
    <w:rsid w:val="00841AD2"/>
    <w:rsid w:val="008F5D48"/>
    <w:rsid w:val="009D3510"/>
    <w:rsid w:val="00A04304"/>
    <w:rsid w:val="00B63198"/>
    <w:rsid w:val="00C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A27D-F582-444E-8A71-09D90F3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510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35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2016-01-22T10:18:00Z</dcterms:created>
  <dcterms:modified xsi:type="dcterms:W3CDTF">2018-12-18T11:38:00Z</dcterms:modified>
</cp:coreProperties>
</file>